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80CD9" w14:textId="77777777" w:rsidR="00D53B97" w:rsidRDefault="00D53B97" w:rsidP="00D53B97">
      <w:pPr>
        <w:pStyle w:val="Standard"/>
        <w:jc w:val="center"/>
        <w:rPr>
          <w:b/>
          <w:bCs/>
          <w:color w:val="000000"/>
          <w:sz w:val="32"/>
          <w:szCs w:val="32"/>
          <w:rtl/>
        </w:rPr>
      </w:pPr>
      <w:bookmarkStart w:id="0" w:name="_GoBack"/>
      <w:bookmarkEnd w:id="0"/>
      <w:r>
        <w:rPr>
          <w:rFonts w:hint="cs"/>
          <w:b/>
          <w:bCs/>
          <w:color w:val="000000"/>
          <w:sz w:val="32"/>
          <w:szCs w:val="32"/>
          <w:rtl/>
        </w:rPr>
        <w:t>ארבעה בנים במקרא ובהגדה</w:t>
      </w:r>
    </w:p>
    <w:p w14:paraId="71519F8B" w14:textId="77777777" w:rsidR="00D53B97" w:rsidRDefault="00D53B97" w:rsidP="00D53B97">
      <w:pPr>
        <w:pStyle w:val="Standard"/>
        <w:rPr>
          <w:sz w:val="22"/>
          <w:szCs w:val="22"/>
        </w:rPr>
      </w:pPr>
    </w:p>
    <w:tbl>
      <w:tblPr>
        <w:bidiVisual/>
        <w:tblW w:w="13268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4"/>
        <w:gridCol w:w="970"/>
        <w:gridCol w:w="4396"/>
        <w:gridCol w:w="2058"/>
      </w:tblGrid>
      <w:tr w:rsidR="00D53B97" w14:paraId="77697A1B" w14:textId="77777777" w:rsidTr="004F0FE1">
        <w:tc>
          <w:tcPr>
            <w:tcW w:w="4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5A867" w14:textId="77777777" w:rsidR="00D53B97" w:rsidRDefault="00D53B97" w:rsidP="00C579C8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32"/>
                <w:szCs w:val="32"/>
                <w:lang w:val="en-CA" w:bidi="ar-EG"/>
              </w:rPr>
            </w:pPr>
            <w:r w:rsidRPr="00DE0938"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  <w:t xml:space="preserve">דברים ו   </w:t>
            </w:r>
            <w:r w:rsidRPr="00DE0938">
              <w:rPr>
                <w:rFonts w:cs="Arial"/>
                <w:b/>
                <w:bCs/>
                <w:color w:val="000000"/>
                <w:sz w:val="32"/>
                <w:szCs w:val="32"/>
                <w:lang w:val="en-CA" w:bidi="ar-EG"/>
              </w:rPr>
              <w:t>Deuteronomy 6</w:t>
            </w:r>
          </w:p>
          <w:p w14:paraId="636298F8" w14:textId="3D94F487" w:rsidR="00281C4D" w:rsidRPr="00DE0938" w:rsidRDefault="00281C4D" w:rsidP="00C579C8">
            <w:pPr>
              <w:pStyle w:val="Standard"/>
              <w:jc w:val="center"/>
              <w:rPr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35D80" w14:textId="77777777" w:rsidR="00D53B97" w:rsidRPr="00DE0938" w:rsidRDefault="00D53B97" w:rsidP="00C579C8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6D78F" w14:textId="50CC02D1" w:rsidR="00D53B97" w:rsidRPr="00281C4D" w:rsidRDefault="00D53B97" w:rsidP="00281C4D">
            <w:pPr>
              <w:pStyle w:val="Standard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DE0938">
              <w:rPr>
                <w:b/>
                <w:bCs/>
                <w:i/>
                <w:iCs/>
                <w:sz w:val="32"/>
                <w:szCs w:val="32"/>
              </w:rPr>
              <w:t>Haggad</w:t>
            </w:r>
            <w:r w:rsidR="00281C4D">
              <w:rPr>
                <w:b/>
                <w:bCs/>
                <w:i/>
                <w:iCs/>
                <w:sz w:val="32"/>
                <w:szCs w:val="32"/>
              </w:rPr>
              <w:t>ah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85D8A" w14:textId="77777777" w:rsidR="00D53B97" w:rsidRDefault="00D53B97" w:rsidP="00C579C8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</w:tr>
      <w:tr w:rsidR="00D53B97" w14:paraId="6EC3A862" w14:textId="77777777" w:rsidTr="004F0FE1">
        <w:tc>
          <w:tcPr>
            <w:tcW w:w="4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E4B22" w14:textId="77777777" w:rsidR="00D53B97" w:rsidRPr="004F0FE1" w:rsidRDefault="00D53B97" w:rsidP="004F0FE1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proofErr w:type="gramStart"/>
            <w:r w:rsidRPr="004F0FE1">
              <w:rPr>
                <w:rFonts w:cs="David"/>
                <w:color w:val="000000"/>
                <w:sz w:val="32"/>
                <w:szCs w:val="32"/>
              </w:rPr>
              <w:t>20</w:t>
            </w:r>
            <w:r w:rsidRPr="004F0FE1">
              <w:rPr>
                <w:rFonts w:cs="David"/>
                <w:color w:val="000000"/>
                <w:sz w:val="32"/>
                <w:szCs w:val="32"/>
                <w:rtl/>
              </w:rPr>
              <w:t xml:space="preserve">  כִּי</w:t>
            </w:r>
            <w:proofErr w:type="gramEnd"/>
            <w:r w:rsidRPr="004F0FE1">
              <w:rPr>
                <w:rFonts w:cs="David"/>
                <w:color w:val="000000"/>
                <w:sz w:val="32"/>
                <w:szCs w:val="32"/>
                <w:rtl/>
              </w:rPr>
              <w:t xml:space="preserve"> יִשְׁאָלְךָ </w:t>
            </w:r>
            <w:r w:rsidRPr="004F0FE1"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  <w:t>בִנְךָ</w:t>
            </w:r>
            <w:r w:rsidRPr="004F0FE1">
              <w:rPr>
                <w:rFonts w:cs="David"/>
                <w:color w:val="000000"/>
                <w:sz w:val="32"/>
                <w:szCs w:val="32"/>
                <w:rtl/>
              </w:rPr>
              <w:t xml:space="preserve"> מָחָר לֵאמֹר</w:t>
            </w:r>
          </w:p>
          <w:p w14:paraId="1C150B6E" w14:textId="77777777" w:rsidR="00D53B97" w:rsidRPr="004F0FE1" w:rsidRDefault="00D53B97" w:rsidP="004F0FE1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4F0FE1">
              <w:rPr>
                <w:rFonts w:cs="David"/>
                <w:bCs/>
                <w:color w:val="000000"/>
                <w:sz w:val="32"/>
                <w:szCs w:val="32"/>
                <w:rtl/>
              </w:rPr>
              <w:t>מָה הָעֵדֹת וְהַחֻקִּים וְהַמִּשְׁפָּטִים</w:t>
            </w:r>
          </w:p>
          <w:p w14:paraId="6E6437A6" w14:textId="77777777" w:rsidR="00D53B97" w:rsidRPr="004F0FE1" w:rsidRDefault="00D53B97" w:rsidP="004F0FE1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4F0FE1">
              <w:rPr>
                <w:rFonts w:cs="David"/>
                <w:bCs/>
                <w:color w:val="000000"/>
                <w:sz w:val="32"/>
                <w:szCs w:val="32"/>
                <w:rtl/>
              </w:rPr>
              <w:t>אֲשֶׁר צִוָּה ה' אֱלֹהֵינוּ אֶתְכֶם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7E075" w14:textId="77777777" w:rsidR="00D53B97" w:rsidRPr="004F0FE1" w:rsidRDefault="00D53B97" w:rsidP="00C579C8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  <w:p w14:paraId="4A2A9370" w14:textId="77777777" w:rsidR="00D53B97" w:rsidRPr="004F0FE1" w:rsidRDefault="00D53B97" w:rsidP="00C579C8">
            <w:pPr>
              <w:pStyle w:val="Standard"/>
              <w:jc w:val="center"/>
              <w:rPr>
                <w:sz w:val="32"/>
                <w:szCs w:val="32"/>
              </w:rPr>
            </w:pPr>
            <w:r w:rsidRPr="004F0FE1">
              <w:rPr>
                <w:b/>
                <w:bCs/>
                <w:sz w:val="32"/>
                <w:szCs w:val="32"/>
                <w:rtl/>
              </w:rPr>
              <w:t>=</w:t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70C99" w14:textId="77777777" w:rsidR="00D53B97" w:rsidRPr="004F0FE1" w:rsidRDefault="00D53B97" w:rsidP="004F0FE1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9A5ED9">
              <w:rPr>
                <w:b/>
                <w:bCs/>
                <w:sz w:val="48"/>
                <w:szCs w:val="48"/>
                <w:rtl/>
              </w:rPr>
              <w:t>חָכָם</w:t>
            </w:r>
            <w:r w:rsidRPr="004F0FE1">
              <w:rPr>
                <w:sz w:val="32"/>
                <w:szCs w:val="32"/>
                <w:rtl/>
              </w:rPr>
              <w:t xml:space="preserve"> מָה הוּא אוֹמֵר?                                                                         </w:t>
            </w:r>
            <w:r w:rsidRPr="004F0FE1">
              <w:rPr>
                <w:rFonts w:cs="David"/>
                <w:b/>
                <w:bCs/>
                <w:sz w:val="32"/>
                <w:szCs w:val="32"/>
                <w:rtl/>
              </w:rPr>
              <w:t>מַה הָעֵדוֹת וְהַחֻקִּים וְהַמִשְׁפָּטִים                                    אֲשֶׁר צִוָּה יְיָ אֱלֹהֵינוּ אֶתְכֶם?</w:t>
            </w:r>
            <w:r w:rsidRPr="004F0FE1">
              <w:rPr>
                <w:sz w:val="32"/>
                <w:szCs w:val="32"/>
                <w:rtl/>
              </w:rPr>
              <w:t xml:space="preserve">                                        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B2C6A" w14:textId="77777777" w:rsidR="00D53B97" w:rsidRDefault="00D53B97" w:rsidP="00C579C8">
            <w:pPr>
              <w:pStyle w:val="Standard"/>
              <w:jc w:val="center"/>
            </w:pPr>
            <w:r>
              <w:rPr>
                <w:sz w:val="20"/>
                <w:szCs w:val="20"/>
              </w:rPr>
              <w:t>Question</w:t>
            </w:r>
          </w:p>
        </w:tc>
      </w:tr>
      <w:tr w:rsidR="00D53B97" w14:paraId="290A5F60" w14:textId="77777777" w:rsidTr="004F0FE1">
        <w:tc>
          <w:tcPr>
            <w:tcW w:w="4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FBB8C" w14:textId="77777777" w:rsidR="00D53B97" w:rsidRPr="004F0FE1" w:rsidRDefault="00D53B97" w:rsidP="004F0FE1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proofErr w:type="gramStart"/>
            <w:r w:rsidRPr="004F0FE1">
              <w:rPr>
                <w:rFonts w:cs="David"/>
                <w:color w:val="000000"/>
                <w:sz w:val="32"/>
                <w:szCs w:val="32"/>
              </w:rPr>
              <w:t>21</w:t>
            </w:r>
            <w:r w:rsidRPr="004F0FE1">
              <w:rPr>
                <w:rFonts w:cs="David"/>
                <w:color w:val="000000"/>
                <w:sz w:val="32"/>
                <w:szCs w:val="32"/>
                <w:rtl/>
              </w:rPr>
              <w:t xml:space="preserve">  וְאָמַרְתָּ</w:t>
            </w:r>
            <w:proofErr w:type="gramEnd"/>
            <w:r w:rsidRPr="004F0FE1">
              <w:rPr>
                <w:rFonts w:cs="David"/>
                <w:color w:val="000000"/>
                <w:sz w:val="32"/>
                <w:szCs w:val="32"/>
                <w:rtl/>
              </w:rPr>
              <w:t xml:space="preserve"> לְבִנְךָ</w:t>
            </w:r>
          </w:p>
          <w:p w14:paraId="536AE51E" w14:textId="77777777" w:rsidR="00D53B97" w:rsidRPr="004F0FE1" w:rsidRDefault="00D53B97" w:rsidP="004F0FE1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4F0FE1">
              <w:rPr>
                <w:rFonts w:cs="David"/>
                <w:bCs/>
                <w:color w:val="000000"/>
                <w:sz w:val="32"/>
                <w:szCs w:val="32"/>
                <w:rtl/>
              </w:rPr>
              <w:t>עֲבָדִים הָיִינוּ לְפַרְעֹה בְּמִצְרָיִם</w:t>
            </w:r>
          </w:p>
          <w:p w14:paraId="46E48205" w14:textId="77777777" w:rsidR="00D53B97" w:rsidRPr="004F0FE1" w:rsidRDefault="00D53B97" w:rsidP="004F0FE1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4F0FE1">
              <w:rPr>
                <w:rFonts w:cs="David"/>
                <w:bCs/>
                <w:color w:val="000000"/>
                <w:sz w:val="32"/>
                <w:szCs w:val="32"/>
                <w:rtl/>
              </w:rPr>
              <w:t>וַיּוֹצִיאֵנוּ ה' מִמִּצְרַיִם בְּיָד חֲזָקָה</w:t>
            </w:r>
          </w:p>
          <w:p w14:paraId="475CD6A7" w14:textId="77777777" w:rsidR="00D53B97" w:rsidRPr="004F0FE1" w:rsidRDefault="00D53B97" w:rsidP="004F0FE1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4F0FE1">
              <w:rPr>
                <w:rFonts w:cs="David"/>
                <w:color w:val="000000"/>
                <w:sz w:val="32"/>
                <w:szCs w:val="32"/>
                <w:rtl/>
              </w:rPr>
              <w:t xml:space="preserve"> 22</w:t>
            </w:r>
            <w:r w:rsidRPr="004F0FE1">
              <w:rPr>
                <w:rFonts w:cs="David"/>
                <w:bCs/>
                <w:color w:val="000000"/>
                <w:sz w:val="32"/>
                <w:szCs w:val="32"/>
                <w:rtl/>
              </w:rPr>
              <w:t xml:space="preserve">  וַיִּתֵּן ה' אוֹתֹת וּמֹפְתִים גְּדֹלִים וְרָעִים בְּמִצְרַיִם</w:t>
            </w:r>
          </w:p>
          <w:p w14:paraId="4FA3A088" w14:textId="77777777" w:rsidR="00D53B97" w:rsidRPr="004F0FE1" w:rsidRDefault="00D53B97" w:rsidP="004F0FE1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4F0FE1">
              <w:rPr>
                <w:rFonts w:cs="David"/>
                <w:bCs/>
                <w:color w:val="000000"/>
                <w:sz w:val="32"/>
                <w:szCs w:val="32"/>
                <w:rtl/>
              </w:rPr>
              <w:t>בְּפַרְעֹה וּבְכָל בֵּיתוֹ לְעֵינֵינוּ</w:t>
            </w:r>
          </w:p>
          <w:p w14:paraId="53524F68" w14:textId="77777777" w:rsidR="00D53B97" w:rsidRPr="004F0FE1" w:rsidRDefault="00D53B97" w:rsidP="004F0FE1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4F0FE1"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4F0FE1">
              <w:rPr>
                <w:rFonts w:cs="David"/>
                <w:color w:val="000000"/>
                <w:sz w:val="32"/>
                <w:szCs w:val="32"/>
                <w:rtl/>
              </w:rPr>
              <w:t>23</w:t>
            </w:r>
            <w:r w:rsidRPr="004F0FE1">
              <w:rPr>
                <w:rFonts w:cs="David"/>
                <w:bCs/>
                <w:color w:val="000000"/>
                <w:sz w:val="32"/>
                <w:szCs w:val="32"/>
                <w:rtl/>
              </w:rPr>
              <w:t xml:space="preserve">  וְאוֹתָנוּ הוֹצִיא מִשָּׁם</w:t>
            </w:r>
          </w:p>
          <w:p w14:paraId="17BD25FF" w14:textId="77777777" w:rsidR="00D53B97" w:rsidRPr="004F0FE1" w:rsidRDefault="00D53B97" w:rsidP="004F0FE1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4F0FE1">
              <w:rPr>
                <w:rFonts w:cs="David"/>
                <w:bCs/>
                <w:color w:val="000000"/>
                <w:sz w:val="32"/>
                <w:szCs w:val="32"/>
                <w:rtl/>
              </w:rPr>
              <w:t>לְמַעַן הָבִיא אֹתָנוּ לָתֶת לָנוּ אֶת הָאָרֶץ</w:t>
            </w:r>
          </w:p>
          <w:p w14:paraId="4E67599D" w14:textId="77777777" w:rsidR="00D53B97" w:rsidRPr="004F0FE1" w:rsidRDefault="00D53B97" w:rsidP="004F0FE1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4F0FE1">
              <w:rPr>
                <w:rFonts w:cs="David"/>
                <w:bCs/>
                <w:color w:val="000000"/>
                <w:sz w:val="32"/>
                <w:szCs w:val="32"/>
                <w:rtl/>
              </w:rPr>
              <w:t>אֲשֶׁר נִשְׁבַּע לַאֲבֹתֵינוּ</w:t>
            </w:r>
          </w:p>
          <w:p w14:paraId="6DE5BBCB" w14:textId="77777777" w:rsidR="00D53B97" w:rsidRPr="004F0FE1" w:rsidRDefault="00D53B97" w:rsidP="004F0FE1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4F0FE1">
              <w:rPr>
                <w:rFonts w:cs="David"/>
                <w:color w:val="000000"/>
                <w:sz w:val="32"/>
                <w:szCs w:val="32"/>
                <w:rtl/>
              </w:rPr>
              <w:t xml:space="preserve"> 24</w:t>
            </w:r>
            <w:r w:rsidRPr="004F0FE1">
              <w:rPr>
                <w:rFonts w:cs="David"/>
                <w:bCs/>
                <w:color w:val="000000"/>
                <w:sz w:val="32"/>
                <w:szCs w:val="32"/>
                <w:rtl/>
              </w:rPr>
              <w:t xml:space="preserve">  וַיְצַוֵּנוּ ה' לַעֲשׂוֹת אֶת כָּל הַחֻקִּים הָאֵלֶּה ...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239D5" w14:textId="77777777" w:rsidR="00D53B97" w:rsidRPr="004F0FE1" w:rsidRDefault="00D53B97" w:rsidP="00C579C8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5051672F" w14:textId="77777777" w:rsidR="00D53B97" w:rsidRPr="004F0FE1" w:rsidRDefault="00D53B97" w:rsidP="00C579C8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5DF068DD" w14:textId="77777777" w:rsidR="00D53B97" w:rsidRPr="004F0FE1" w:rsidRDefault="00D53B97" w:rsidP="00C579C8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6AF3CA9D" w14:textId="77777777" w:rsidR="00D53B97" w:rsidRPr="004F0FE1" w:rsidRDefault="00D53B97" w:rsidP="00C579C8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25B0CB31" w14:textId="77777777" w:rsidR="00D53B97" w:rsidRPr="004F0FE1" w:rsidRDefault="00D53B97" w:rsidP="00C579C8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0A6FEED8" w14:textId="77777777" w:rsidR="00D53B97" w:rsidRPr="004F0FE1" w:rsidRDefault="00D53B97" w:rsidP="00C579C8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032A985C" w14:textId="77777777" w:rsidR="00D53B97" w:rsidRPr="004F0FE1" w:rsidRDefault="00D53B97" w:rsidP="00C579C8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1423A444" w14:textId="77777777" w:rsidR="00D53B97" w:rsidRPr="004F0FE1" w:rsidRDefault="00D53B97" w:rsidP="00C579C8">
            <w:pPr>
              <w:pStyle w:val="Standard"/>
              <w:jc w:val="center"/>
              <w:rPr>
                <w:sz w:val="32"/>
                <w:szCs w:val="32"/>
              </w:rPr>
            </w:pPr>
            <w:r w:rsidRPr="004F0FE1">
              <w:rPr>
                <w:sz w:val="32"/>
                <w:szCs w:val="32"/>
              </w:rPr>
              <w:t>X</w:t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189F1" w14:textId="77777777" w:rsidR="00D53B97" w:rsidRPr="004F0FE1" w:rsidRDefault="00D53B97" w:rsidP="004F0FE1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4F0FE1">
              <w:rPr>
                <w:sz w:val="32"/>
                <w:szCs w:val="32"/>
                <w:rtl/>
              </w:rPr>
              <w:t>וְאַף אַתָּה אֱמָר לוֹ</w:t>
            </w:r>
            <w:r w:rsidRPr="004F0FE1">
              <w:rPr>
                <w:sz w:val="32"/>
                <w:szCs w:val="32"/>
                <w:rtl/>
                <w:lang w:eastAsia="ar-SA"/>
              </w:rPr>
              <w:t xml:space="preserve"> </w:t>
            </w:r>
            <w:r w:rsidRPr="004F0FE1">
              <w:rPr>
                <w:sz w:val="32"/>
                <w:szCs w:val="32"/>
                <w:rtl/>
              </w:rPr>
              <w:t>כְּהִלְכוֹת הַפֶּסַח:                                                             אֵין מַפְטִירִין אַחַר הַפֶּסַח אֲפִיקוֹמָן</w:t>
            </w:r>
            <w:r w:rsidRPr="004F0FE1">
              <w:rPr>
                <w:sz w:val="32"/>
                <w:szCs w:val="32"/>
                <w:rtl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5A6BC" w14:textId="77777777" w:rsidR="00D53B97" w:rsidRDefault="00D53B97" w:rsidP="00C579C8">
            <w:pPr>
              <w:pStyle w:val="Standard"/>
              <w:jc w:val="center"/>
            </w:pPr>
            <w:r>
              <w:rPr>
                <w:sz w:val="20"/>
                <w:szCs w:val="20"/>
              </w:rPr>
              <w:t>Answer</w:t>
            </w:r>
          </w:p>
        </w:tc>
      </w:tr>
    </w:tbl>
    <w:p w14:paraId="4963A822" w14:textId="77777777" w:rsidR="004F0FE1" w:rsidRDefault="004F0FE1" w:rsidP="00D53B97">
      <w:pPr>
        <w:pStyle w:val="Standard"/>
        <w:rPr>
          <w:color w:val="000000"/>
          <w:sz w:val="16"/>
          <w:szCs w:val="16"/>
          <w:rtl/>
        </w:rPr>
      </w:pPr>
    </w:p>
    <w:p w14:paraId="24EB9A0D" w14:textId="77777777" w:rsidR="004F0FE1" w:rsidRDefault="004F0FE1" w:rsidP="00D53B97">
      <w:pPr>
        <w:pStyle w:val="Standard"/>
        <w:rPr>
          <w:color w:val="000000"/>
          <w:sz w:val="16"/>
          <w:szCs w:val="16"/>
          <w:rtl/>
        </w:rPr>
      </w:pPr>
    </w:p>
    <w:p w14:paraId="745BD8C9" w14:textId="77777777" w:rsidR="004F0FE1" w:rsidRDefault="004F0FE1" w:rsidP="00D53B97">
      <w:pPr>
        <w:pStyle w:val="Standard"/>
        <w:rPr>
          <w:color w:val="000000"/>
          <w:sz w:val="16"/>
          <w:szCs w:val="16"/>
          <w:rtl/>
        </w:rPr>
      </w:pPr>
    </w:p>
    <w:p w14:paraId="30C65049" w14:textId="77777777" w:rsidR="004F0FE1" w:rsidRDefault="004F0FE1" w:rsidP="00D53B97">
      <w:pPr>
        <w:pStyle w:val="Standard"/>
        <w:rPr>
          <w:color w:val="000000"/>
          <w:sz w:val="16"/>
          <w:szCs w:val="16"/>
          <w:rtl/>
        </w:rPr>
      </w:pPr>
    </w:p>
    <w:p w14:paraId="5E5211AD" w14:textId="77777777" w:rsidR="004F0FE1" w:rsidRDefault="004F0FE1" w:rsidP="00D53B97">
      <w:pPr>
        <w:pStyle w:val="Standard"/>
        <w:rPr>
          <w:color w:val="000000"/>
          <w:sz w:val="16"/>
          <w:szCs w:val="16"/>
          <w:rtl/>
        </w:rPr>
      </w:pPr>
    </w:p>
    <w:p w14:paraId="0DF9C0FE" w14:textId="4302D27E" w:rsidR="00D53B97" w:rsidRDefault="00D53B97" w:rsidP="00D53B97">
      <w:pPr>
        <w:pStyle w:val="Standard"/>
      </w:pPr>
      <w:r>
        <w:rPr>
          <w:color w:val="000000"/>
          <w:sz w:val="16"/>
          <w:szCs w:val="16"/>
          <w:rtl/>
        </w:rPr>
        <w:t xml:space="preserve"> </w:t>
      </w:r>
    </w:p>
    <w:p w14:paraId="416D7EF4" w14:textId="77777777" w:rsidR="00D53B97" w:rsidRDefault="00D53B97" w:rsidP="00D53B97">
      <w:pPr>
        <w:pStyle w:val="Standard"/>
        <w:rPr>
          <w:sz w:val="18"/>
          <w:szCs w:val="18"/>
        </w:rPr>
      </w:pPr>
    </w:p>
    <w:tbl>
      <w:tblPr>
        <w:bidiVisual/>
        <w:tblW w:w="13268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5"/>
        <w:gridCol w:w="1076"/>
        <w:gridCol w:w="4877"/>
        <w:gridCol w:w="2100"/>
      </w:tblGrid>
      <w:tr w:rsidR="00D53B97" w14:paraId="0F6F33D2" w14:textId="77777777" w:rsidTr="004F0FE1"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C36B3" w14:textId="77777777" w:rsidR="00D53B97" w:rsidRPr="004F0FE1" w:rsidRDefault="00D53B97" w:rsidP="004F0FE1">
            <w:pPr>
              <w:pStyle w:val="Standard"/>
              <w:spacing w:line="480" w:lineRule="auto"/>
              <w:jc w:val="center"/>
              <w:rPr>
                <w:sz w:val="32"/>
                <w:szCs w:val="32"/>
              </w:rPr>
            </w:pPr>
            <w:r w:rsidRPr="004F0FE1"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  <w:t>שמות יב</w:t>
            </w:r>
            <w:r w:rsidRPr="004F0FE1">
              <w:rPr>
                <w:rFonts w:cs="Arial"/>
                <w:b/>
                <w:bCs/>
                <w:color w:val="000000"/>
                <w:sz w:val="32"/>
                <w:szCs w:val="32"/>
                <w:lang w:val="en-CA" w:bidi="ar-EG"/>
              </w:rPr>
              <w:t>Exodus 12</w:t>
            </w:r>
            <w:r w:rsidRPr="004F0FE1">
              <w:rPr>
                <w:rFonts w:cs="Arial"/>
                <w:b/>
                <w:bCs/>
                <w:color w:val="000000"/>
                <w:sz w:val="32"/>
                <w:szCs w:val="32"/>
                <w:rtl/>
                <w:lang w:val="en-CA"/>
              </w:rPr>
              <w:t xml:space="preserve">     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B45A0" w14:textId="77777777" w:rsidR="00D53B97" w:rsidRPr="004F0FE1" w:rsidRDefault="00D53B97" w:rsidP="004F0FE1">
            <w:pPr>
              <w:pStyle w:val="Standard"/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AC15F" w14:textId="77777777" w:rsidR="00D53B97" w:rsidRPr="004F0FE1" w:rsidRDefault="00D53B97" w:rsidP="004F0FE1">
            <w:pPr>
              <w:pStyle w:val="Standard"/>
              <w:spacing w:line="480" w:lineRule="auto"/>
              <w:jc w:val="center"/>
              <w:rPr>
                <w:sz w:val="32"/>
                <w:szCs w:val="32"/>
              </w:rPr>
            </w:pPr>
            <w:r w:rsidRPr="004F0FE1">
              <w:rPr>
                <w:b/>
                <w:bCs/>
                <w:i/>
                <w:iCs/>
                <w:sz w:val="32"/>
                <w:szCs w:val="32"/>
              </w:rPr>
              <w:t>Haggadah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946D5" w14:textId="77777777" w:rsidR="00D53B97" w:rsidRDefault="00D53B97" w:rsidP="00C579C8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</w:tr>
      <w:tr w:rsidR="00D53B97" w14:paraId="38BF5721" w14:textId="77777777" w:rsidTr="004F0FE1"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3BBFB" w14:textId="77777777" w:rsidR="00D53B97" w:rsidRPr="004F0FE1" w:rsidRDefault="00D53B97" w:rsidP="004F0FE1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proofErr w:type="gramStart"/>
            <w:r w:rsidRPr="004F0FE1">
              <w:rPr>
                <w:rFonts w:cs="David"/>
                <w:color w:val="000000"/>
                <w:sz w:val="32"/>
                <w:szCs w:val="32"/>
              </w:rPr>
              <w:t>26</w:t>
            </w:r>
            <w:r w:rsidRPr="004F0FE1"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4F0FE1">
              <w:rPr>
                <w:rFonts w:cs="David"/>
                <w:color w:val="000000"/>
                <w:sz w:val="32"/>
                <w:szCs w:val="32"/>
                <w:rtl/>
              </w:rPr>
              <w:t xml:space="preserve"> וְהָיָה</w:t>
            </w:r>
            <w:proofErr w:type="gramEnd"/>
          </w:p>
          <w:p w14:paraId="4DEF6AF8" w14:textId="77777777" w:rsidR="00D53B97" w:rsidRPr="004F0FE1" w:rsidRDefault="00D53B97" w:rsidP="004F0FE1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4F0FE1">
              <w:rPr>
                <w:rFonts w:cs="David"/>
                <w:color w:val="000000"/>
                <w:sz w:val="32"/>
                <w:szCs w:val="32"/>
                <w:rtl/>
              </w:rPr>
              <w:t>כִּי יֹאמְרוּ אֲלֵיכֶם בְּנֵיכֶם</w:t>
            </w:r>
          </w:p>
          <w:p w14:paraId="74E77D50" w14:textId="77777777" w:rsidR="00D53B97" w:rsidRPr="004F0FE1" w:rsidRDefault="00D53B97" w:rsidP="004F0FE1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4F0FE1">
              <w:rPr>
                <w:rFonts w:cs="David"/>
                <w:bCs/>
                <w:color w:val="000000"/>
                <w:sz w:val="32"/>
                <w:szCs w:val="32"/>
                <w:rtl/>
              </w:rPr>
              <w:t>מָה הָעֲבֹדָה הַזֹּאת לָכֶם ?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F625E" w14:textId="77777777" w:rsidR="00D53B97" w:rsidRPr="004F0FE1" w:rsidRDefault="00D53B97" w:rsidP="004F0FE1">
            <w:pPr>
              <w:pStyle w:val="Standard"/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1C2D972D" w14:textId="77777777" w:rsidR="00D53B97" w:rsidRPr="004F0FE1" w:rsidRDefault="00D53B97" w:rsidP="004F0FE1">
            <w:pPr>
              <w:pStyle w:val="Standard"/>
              <w:spacing w:line="480" w:lineRule="auto"/>
              <w:jc w:val="center"/>
              <w:rPr>
                <w:sz w:val="32"/>
                <w:szCs w:val="32"/>
              </w:rPr>
            </w:pPr>
            <w:r w:rsidRPr="004F0FE1">
              <w:rPr>
                <w:b/>
                <w:bCs/>
                <w:sz w:val="32"/>
                <w:szCs w:val="32"/>
                <w:rtl/>
              </w:rPr>
              <w:t>=</w:t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D69E6" w14:textId="77777777" w:rsidR="00D53B97" w:rsidRPr="004F0FE1" w:rsidRDefault="00D53B97" w:rsidP="004F0FE1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9A5ED9">
              <w:rPr>
                <w:b/>
                <w:bCs/>
                <w:sz w:val="48"/>
                <w:szCs w:val="48"/>
                <w:rtl/>
              </w:rPr>
              <w:t>רָשָׁע</w:t>
            </w:r>
            <w:r w:rsidRPr="004F0FE1">
              <w:rPr>
                <w:sz w:val="32"/>
                <w:szCs w:val="32"/>
                <w:rtl/>
              </w:rPr>
              <w:t xml:space="preserve"> מָה הוּא אוֹמֵר?                                                                          </w:t>
            </w:r>
            <w:r w:rsidRPr="004F0FE1">
              <w:rPr>
                <w:rFonts w:cs="David"/>
                <w:bCs/>
                <w:color w:val="000000"/>
                <w:sz w:val="32"/>
                <w:szCs w:val="32"/>
                <w:rtl/>
              </w:rPr>
              <w:t>מָה</w:t>
            </w:r>
            <w:r w:rsidRPr="004F0FE1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4F0FE1">
              <w:rPr>
                <w:rFonts w:cs="David"/>
                <w:bCs/>
                <w:color w:val="000000"/>
                <w:sz w:val="32"/>
                <w:szCs w:val="32"/>
                <w:rtl/>
              </w:rPr>
              <w:t>הָעֲבֹדָה</w:t>
            </w:r>
            <w:r w:rsidRPr="004F0FE1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4F0FE1">
              <w:rPr>
                <w:rFonts w:cs="David"/>
                <w:bCs/>
                <w:color w:val="000000"/>
                <w:sz w:val="32"/>
                <w:szCs w:val="32"/>
                <w:rtl/>
              </w:rPr>
              <w:t>הַזֹּאת</w:t>
            </w:r>
            <w:r w:rsidRPr="004F0FE1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4F0FE1">
              <w:rPr>
                <w:rFonts w:cs="David"/>
                <w:bCs/>
                <w:color w:val="000000"/>
                <w:sz w:val="32"/>
                <w:szCs w:val="32"/>
                <w:rtl/>
              </w:rPr>
              <w:t>לָכֶם</w:t>
            </w:r>
            <w:r w:rsidRPr="004F0FE1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?</w:t>
            </w:r>
          </w:p>
          <w:p w14:paraId="49A45A25" w14:textId="77777777" w:rsidR="00D53B97" w:rsidRPr="004F0FE1" w:rsidRDefault="00D53B97" w:rsidP="004F0FE1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4F0FE1">
              <w:rPr>
                <w:sz w:val="32"/>
                <w:szCs w:val="32"/>
                <w:rtl/>
              </w:rPr>
              <w:t>לָכֶם - וְלֹא</w:t>
            </w:r>
            <w:r w:rsidRPr="004F0FE1">
              <w:rPr>
                <w:sz w:val="32"/>
                <w:szCs w:val="32"/>
                <w:rtl/>
                <w:lang w:eastAsia="ar-SA"/>
              </w:rPr>
              <w:t xml:space="preserve"> </w:t>
            </w:r>
            <w:r w:rsidRPr="004F0FE1">
              <w:rPr>
                <w:sz w:val="32"/>
                <w:szCs w:val="32"/>
                <w:rtl/>
              </w:rPr>
              <w:t>לוֹ.</w:t>
            </w:r>
          </w:p>
          <w:p w14:paraId="4123231F" w14:textId="77777777" w:rsidR="00D53B97" w:rsidRPr="004F0FE1" w:rsidRDefault="00D53B97" w:rsidP="004F0FE1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72264" w14:textId="77777777" w:rsidR="00D53B97" w:rsidRDefault="00D53B97" w:rsidP="00C579C8">
            <w:pPr>
              <w:pStyle w:val="Standard"/>
              <w:jc w:val="center"/>
            </w:pPr>
            <w:r>
              <w:rPr>
                <w:sz w:val="20"/>
                <w:szCs w:val="20"/>
              </w:rPr>
              <w:t>Question</w:t>
            </w:r>
          </w:p>
        </w:tc>
      </w:tr>
      <w:tr w:rsidR="00D53B97" w14:paraId="04EB48FD" w14:textId="77777777" w:rsidTr="004F0FE1"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7E701F" w14:textId="77777777" w:rsidR="00D53B97" w:rsidRPr="008E06D4" w:rsidRDefault="00D53B97" w:rsidP="008E06D4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8E06D4">
              <w:rPr>
                <w:rFonts w:cs="David"/>
                <w:b/>
                <w:bCs/>
                <w:color w:val="000000"/>
                <w:sz w:val="32"/>
                <w:szCs w:val="32"/>
                <w:rtl/>
                <w:lang w:eastAsia="ar-SA" w:bidi="ar-SA"/>
              </w:rPr>
              <w:t xml:space="preserve"> </w:t>
            </w:r>
          </w:p>
          <w:p w14:paraId="50A014A6" w14:textId="77777777" w:rsidR="00D53B97" w:rsidRPr="008E06D4" w:rsidRDefault="00D53B97" w:rsidP="008E06D4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proofErr w:type="gramStart"/>
            <w:r w:rsidRPr="008E06D4">
              <w:rPr>
                <w:rFonts w:cs="David"/>
                <w:color w:val="000000"/>
                <w:sz w:val="32"/>
                <w:szCs w:val="32"/>
              </w:rPr>
              <w:t>27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וַאֲמַרְתֶּם</w:t>
            </w:r>
            <w:proofErr w:type="gramEnd"/>
          </w:p>
          <w:p w14:paraId="284517C5" w14:textId="77777777" w:rsidR="00D53B97" w:rsidRPr="008E06D4" w:rsidRDefault="00D53B97" w:rsidP="008E06D4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</w:rPr>
              <w:t>זֶבַח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</w:rPr>
              <w:t>פֶּסַח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</w:rPr>
              <w:t>הוּא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</w:rPr>
              <w:t>לַ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</w:rPr>
              <w:t>ה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>'</w:t>
            </w:r>
          </w:p>
          <w:p w14:paraId="7DADB6E1" w14:textId="77777777" w:rsidR="00D53B97" w:rsidRPr="008E06D4" w:rsidRDefault="00D53B97" w:rsidP="008E06D4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</w:rPr>
              <w:t>אֲשֶׁר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</w:rPr>
              <w:t>פָּסַח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</w:rPr>
              <w:t>עַל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</w:rPr>
              <w:t>בָּתֵּי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</w:rPr>
              <w:t>בְנֵי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</w:rPr>
              <w:t>יִשְׂרָאֵל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</w:rPr>
              <w:t>בְּמִצְרַיִם</w:t>
            </w:r>
          </w:p>
          <w:p w14:paraId="0C4DDF89" w14:textId="77777777" w:rsidR="00D53B97" w:rsidRPr="008E06D4" w:rsidRDefault="00D53B97" w:rsidP="008E06D4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>בְּנָגְפּוֹ אֶת מִצְרַיִם...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53FBF" w14:textId="77777777" w:rsidR="00D53B97" w:rsidRPr="008E06D4" w:rsidRDefault="00D53B97" w:rsidP="008E06D4">
            <w:pPr>
              <w:pStyle w:val="Standard"/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6CEB45F8" w14:textId="77777777" w:rsidR="00D53B97" w:rsidRPr="008E06D4" w:rsidRDefault="00D53B97" w:rsidP="008E06D4">
            <w:pPr>
              <w:pStyle w:val="Standard"/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18E83528" w14:textId="77777777" w:rsidR="00D53B97" w:rsidRPr="008E06D4" w:rsidRDefault="00D53B97" w:rsidP="008E06D4">
            <w:pPr>
              <w:pStyle w:val="Standard"/>
              <w:spacing w:line="480" w:lineRule="auto"/>
              <w:jc w:val="center"/>
              <w:rPr>
                <w:sz w:val="32"/>
                <w:szCs w:val="32"/>
              </w:rPr>
            </w:pPr>
            <w:r w:rsidRPr="008E06D4">
              <w:rPr>
                <w:sz w:val="32"/>
                <w:szCs w:val="32"/>
              </w:rPr>
              <w:t>X</w:t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BEEF7" w14:textId="77777777" w:rsidR="00D53B97" w:rsidRPr="008E06D4" w:rsidRDefault="00D53B97" w:rsidP="008E06D4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8E06D4">
              <w:rPr>
                <w:sz w:val="32"/>
                <w:szCs w:val="32"/>
                <w:rtl/>
              </w:rPr>
              <w:t>וּלְפִי שֶׁהוֹצִיא אֶת עַצְמוֹ מִן הַכְּלָל כָּפַר בְּעִקָּר. וְאַף</w:t>
            </w:r>
            <w:r w:rsidRPr="008E06D4">
              <w:rPr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sz w:val="32"/>
                <w:szCs w:val="32"/>
                <w:rtl/>
              </w:rPr>
              <w:t xml:space="preserve">אַתָּה הַקְהֵה אֶת שִנָּיו וֶאֱמֹר לוֹ:                </w:t>
            </w:r>
          </w:p>
          <w:p w14:paraId="3F1B2C62" w14:textId="77777777" w:rsidR="00D53B97" w:rsidRPr="008E06D4" w:rsidRDefault="00D53B97" w:rsidP="008E06D4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8E06D4">
              <w:rPr>
                <w:rFonts w:cs="David"/>
                <w:b/>
                <w:bCs/>
                <w:sz w:val="32"/>
                <w:szCs w:val="32"/>
                <w:rtl/>
              </w:rPr>
              <w:t>בַּעֲבוּר זֶה עָשָׂה יְיָ לִי</w:t>
            </w:r>
            <w:r w:rsidRPr="008E06D4">
              <w:rPr>
                <w:rFonts w:cs="David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b/>
                <w:bCs/>
                <w:sz w:val="32"/>
                <w:szCs w:val="32"/>
                <w:rtl/>
              </w:rPr>
              <w:t>בְּצֵאתִי מִמִּצְרָיִם</w:t>
            </w:r>
          </w:p>
          <w:p w14:paraId="10827D5A" w14:textId="77777777" w:rsidR="00D53B97" w:rsidRPr="008E06D4" w:rsidRDefault="00D53B97" w:rsidP="008E06D4">
            <w:pPr>
              <w:pStyle w:val="Standard"/>
              <w:spacing w:line="480" w:lineRule="auto"/>
              <w:jc w:val="left"/>
              <w:rPr>
                <w:sz w:val="22"/>
                <w:szCs w:val="22"/>
              </w:rPr>
            </w:pPr>
            <w:r w:rsidRPr="008E06D4">
              <w:rPr>
                <w:rFonts w:cs="David"/>
                <w:sz w:val="22"/>
                <w:szCs w:val="22"/>
                <w:rtl/>
              </w:rPr>
              <w:t xml:space="preserve">(שמות יג, ח </w:t>
            </w:r>
            <w:r w:rsidRPr="008E06D4">
              <w:rPr>
                <w:rFonts w:cs="David"/>
                <w:sz w:val="22"/>
                <w:szCs w:val="22"/>
              </w:rPr>
              <w:t>E</w:t>
            </w:r>
            <w:proofErr w:type="spellStart"/>
            <w:r w:rsidRPr="008E06D4">
              <w:rPr>
                <w:rFonts w:cs="Arial"/>
                <w:sz w:val="22"/>
                <w:szCs w:val="22"/>
                <w:lang w:val="en-CA" w:bidi="ar-EG"/>
              </w:rPr>
              <w:t>xodus</w:t>
            </w:r>
            <w:proofErr w:type="spellEnd"/>
            <w:r w:rsidRPr="008E06D4">
              <w:rPr>
                <w:rFonts w:cs="Arial"/>
                <w:sz w:val="22"/>
                <w:szCs w:val="22"/>
                <w:lang w:val="en-CA" w:bidi="ar-EG"/>
              </w:rPr>
              <w:t xml:space="preserve"> 13:8</w:t>
            </w:r>
            <w:r w:rsidRPr="008E06D4">
              <w:rPr>
                <w:rFonts w:cs="Arial"/>
                <w:sz w:val="22"/>
                <w:szCs w:val="22"/>
                <w:rtl/>
                <w:lang w:val="en-CA"/>
              </w:rPr>
              <w:t xml:space="preserve"> </w:t>
            </w:r>
            <w:r w:rsidRPr="008E06D4">
              <w:rPr>
                <w:sz w:val="22"/>
                <w:szCs w:val="22"/>
                <w:rtl/>
              </w:rPr>
              <w:t xml:space="preserve">)            </w:t>
            </w:r>
          </w:p>
          <w:p w14:paraId="790F9FB0" w14:textId="77777777" w:rsidR="00D53B97" w:rsidRPr="008E06D4" w:rsidRDefault="00D53B97" w:rsidP="008E06D4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8E06D4">
              <w:rPr>
                <w:sz w:val="32"/>
                <w:szCs w:val="32"/>
                <w:rtl/>
              </w:rPr>
              <w:t>לִי - וְלֹא לוֹ. אִילּוּ הָיָה שָׁם, לֹא הָיָה</w:t>
            </w:r>
            <w:r w:rsidRPr="008E06D4">
              <w:rPr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sz w:val="32"/>
                <w:szCs w:val="32"/>
                <w:rtl/>
              </w:rPr>
              <w:t>נִגְאָל</w:t>
            </w:r>
            <w:r w:rsidRPr="008E06D4">
              <w:rPr>
                <w:sz w:val="32"/>
                <w:szCs w:val="32"/>
                <w:rtl/>
                <w:lang w:eastAsia="ar-SA"/>
              </w:rPr>
              <w:t>.</w:t>
            </w:r>
            <w:r w:rsidRPr="008E06D4">
              <w:rPr>
                <w:rFonts w:cs="David"/>
                <w:b/>
                <w:bCs/>
                <w:sz w:val="32"/>
                <w:szCs w:val="32"/>
                <w:rtl/>
              </w:rPr>
              <w:t xml:space="preserve">                         </w:t>
            </w:r>
            <w:r w:rsidRPr="008E06D4">
              <w:rPr>
                <w:sz w:val="32"/>
                <w:szCs w:val="32"/>
                <w:rtl/>
              </w:rPr>
              <w:t xml:space="preserve">                                      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E1367" w14:textId="77777777" w:rsidR="00D53B97" w:rsidRDefault="00D53B97" w:rsidP="00C579C8">
            <w:pPr>
              <w:pStyle w:val="Standard"/>
              <w:jc w:val="center"/>
            </w:pPr>
            <w:r>
              <w:rPr>
                <w:sz w:val="20"/>
                <w:szCs w:val="20"/>
              </w:rPr>
              <w:t>Answer</w:t>
            </w:r>
          </w:p>
        </w:tc>
      </w:tr>
    </w:tbl>
    <w:p w14:paraId="515BBAF8" w14:textId="77777777" w:rsidR="00D53B97" w:rsidRDefault="00D53B97" w:rsidP="00D53B97">
      <w:pPr>
        <w:pStyle w:val="Standard"/>
      </w:pPr>
      <w:r>
        <w:rPr>
          <w:rFonts w:cs="MF Graffiti"/>
          <w:i/>
          <w:iCs/>
          <w:sz w:val="16"/>
          <w:szCs w:val="16"/>
          <w:lang w:eastAsia="ar-SA" w:bidi="ar-SA"/>
        </w:rPr>
        <w:t xml:space="preserve">Note: </w:t>
      </w:r>
      <w:r>
        <w:rPr>
          <w:i/>
          <w:iCs/>
          <w:sz w:val="16"/>
          <w:szCs w:val="16"/>
        </w:rPr>
        <w:t xml:space="preserve"> Answer to the ‘wicked’ son according to the Rabbis, is the same as to the ‘one who does not know how to ask</w:t>
      </w:r>
      <w:r>
        <w:rPr>
          <w:i/>
          <w:iCs/>
          <w:sz w:val="16"/>
          <w:szCs w:val="16"/>
          <w:rtl/>
          <w:lang w:bidi="ar-SA"/>
        </w:rPr>
        <w:t>.’</w:t>
      </w:r>
    </w:p>
    <w:p w14:paraId="4720AA9D" w14:textId="77777777" w:rsidR="00D53B97" w:rsidRDefault="00D53B97" w:rsidP="00D53B97">
      <w:pPr>
        <w:pStyle w:val="Standard"/>
        <w:rPr>
          <w:sz w:val="20"/>
          <w:szCs w:val="20"/>
        </w:rPr>
      </w:pPr>
    </w:p>
    <w:tbl>
      <w:tblPr>
        <w:bidiVisual/>
        <w:tblW w:w="13268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5"/>
        <w:gridCol w:w="1076"/>
        <w:gridCol w:w="4877"/>
        <w:gridCol w:w="2100"/>
      </w:tblGrid>
      <w:tr w:rsidR="00D53B97" w14:paraId="4A546972" w14:textId="77777777" w:rsidTr="008E06D4"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E1FCD" w14:textId="77777777" w:rsidR="00D53B97" w:rsidRPr="008E06D4" w:rsidRDefault="00D53B97" w:rsidP="005671A6">
            <w:pPr>
              <w:pStyle w:val="Standard"/>
              <w:spacing w:line="480" w:lineRule="auto"/>
              <w:jc w:val="center"/>
              <w:rPr>
                <w:sz w:val="32"/>
                <w:szCs w:val="32"/>
              </w:rPr>
            </w:pPr>
            <w:r w:rsidRPr="008E06D4"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  <w:t xml:space="preserve">שמות יג, יד-טו  </w:t>
            </w:r>
            <w:r w:rsidRPr="008E06D4">
              <w:rPr>
                <w:rFonts w:cs="David"/>
                <w:b/>
                <w:bCs/>
                <w:color w:val="000000"/>
                <w:sz w:val="32"/>
                <w:szCs w:val="32"/>
              </w:rPr>
              <w:t>Exodus 13</w:t>
            </w:r>
            <w:r w:rsidRPr="008E06D4">
              <w:rPr>
                <w:rFonts w:cs="Arial"/>
                <w:b/>
                <w:bCs/>
                <w:color w:val="000000"/>
                <w:sz w:val="32"/>
                <w:szCs w:val="32"/>
                <w:lang w:bidi="ar-EG"/>
              </w:rPr>
              <w:t>:14-15</w:t>
            </w:r>
            <w:r w:rsidRPr="008E06D4"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6E25A" w14:textId="77777777" w:rsidR="00D53B97" w:rsidRPr="008E06D4" w:rsidRDefault="00D53B97" w:rsidP="005671A6">
            <w:pPr>
              <w:pStyle w:val="Standard"/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6593C" w14:textId="77777777" w:rsidR="00D53B97" w:rsidRPr="008E06D4" w:rsidRDefault="00D53B97" w:rsidP="005671A6">
            <w:pPr>
              <w:pStyle w:val="Standard"/>
              <w:spacing w:line="480" w:lineRule="auto"/>
              <w:jc w:val="center"/>
              <w:rPr>
                <w:sz w:val="32"/>
                <w:szCs w:val="32"/>
              </w:rPr>
            </w:pPr>
            <w:r w:rsidRPr="008E06D4">
              <w:rPr>
                <w:b/>
                <w:bCs/>
                <w:i/>
                <w:iCs/>
                <w:sz w:val="32"/>
                <w:szCs w:val="32"/>
              </w:rPr>
              <w:t>Haggadah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A11AA" w14:textId="77777777" w:rsidR="00D53B97" w:rsidRDefault="00D53B97" w:rsidP="00C579C8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</w:tr>
      <w:tr w:rsidR="00D53B97" w14:paraId="5458FD86" w14:textId="77777777" w:rsidTr="008E06D4"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E0738" w14:textId="77777777" w:rsidR="00D53B97" w:rsidRPr="008E06D4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proofErr w:type="gramStart"/>
            <w:r w:rsidRPr="008E06D4">
              <w:rPr>
                <w:rFonts w:cs="David"/>
                <w:color w:val="000000"/>
                <w:sz w:val="32"/>
                <w:szCs w:val="32"/>
              </w:rPr>
              <w:t>14</w:t>
            </w:r>
            <w:r w:rsidRPr="008E06D4"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 xml:space="preserve"> וְהָיָה</w:t>
            </w:r>
            <w:proofErr w:type="gramEnd"/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 xml:space="preserve"> כִּי יִשְׁאָלְךָ בִנְךָ מָחָר...</w:t>
            </w:r>
          </w:p>
          <w:p w14:paraId="6947A9C9" w14:textId="77777777" w:rsidR="00D53B97" w:rsidRPr="008E06D4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</w:rPr>
              <w:t>מַה זֹּאת ?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977EE" w14:textId="77777777" w:rsidR="00D53B97" w:rsidRPr="008E06D4" w:rsidRDefault="00D53B97" w:rsidP="005671A6">
            <w:pPr>
              <w:pStyle w:val="Standard"/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068AE598" w14:textId="77777777" w:rsidR="00D53B97" w:rsidRPr="008E06D4" w:rsidRDefault="00D53B97" w:rsidP="005671A6">
            <w:pPr>
              <w:pStyle w:val="Standard"/>
              <w:spacing w:line="480" w:lineRule="auto"/>
              <w:jc w:val="center"/>
              <w:rPr>
                <w:sz w:val="32"/>
                <w:szCs w:val="32"/>
              </w:rPr>
            </w:pPr>
            <w:r w:rsidRPr="008E06D4">
              <w:rPr>
                <w:b/>
                <w:bCs/>
                <w:sz w:val="32"/>
                <w:szCs w:val="32"/>
                <w:rtl/>
              </w:rPr>
              <w:t>=</w:t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69CB6" w14:textId="77777777" w:rsidR="00D53B97" w:rsidRPr="008E06D4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9A5ED9">
              <w:rPr>
                <w:b/>
                <w:bCs/>
                <w:sz w:val="48"/>
                <w:szCs w:val="48"/>
                <w:rtl/>
              </w:rPr>
              <w:t>תָּם</w:t>
            </w:r>
            <w:r w:rsidRPr="008E06D4">
              <w:rPr>
                <w:sz w:val="32"/>
                <w:szCs w:val="32"/>
                <w:rtl/>
              </w:rPr>
              <w:t xml:space="preserve"> מָה הוּא אוֹמֵר?</w:t>
            </w:r>
          </w:p>
          <w:p w14:paraId="4206B734" w14:textId="77777777" w:rsidR="00D53B97" w:rsidRPr="008E06D4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</w:rPr>
              <w:t>מַה זֹּאת ?</w:t>
            </w:r>
            <w:r w:rsidRPr="008E06D4">
              <w:rPr>
                <w:sz w:val="32"/>
                <w:szCs w:val="32"/>
                <w:rtl/>
              </w:rPr>
              <w:t xml:space="preserve">                                                                           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AF0B80" w14:textId="77777777" w:rsidR="00D53B97" w:rsidRDefault="00D53B97" w:rsidP="00C579C8">
            <w:pPr>
              <w:pStyle w:val="Standard"/>
              <w:jc w:val="center"/>
            </w:pPr>
            <w:r>
              <w:rPr>
                <w:sz w:val="20"/>
                <w:szCs w:val="20"/>
              </w:rPr>
              <w:t>Question</w:t>
            </w:r>
          </w:p>
        </w:tc>
      </w:tr>
      <w:tr w:rsidR="00D53B97" w14:paraId="1A6149F8" w14:textId="77777777" w:rsidTr="008E06D4"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2D737" w14:textId="77777777" w:rsidR="00D53B97" w:rsidRPr="008E06D4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lastRenderedPageBreak/>
              <w:t>וְאָמַרְתָּ אֵלָיו</w:t>
            </w:r>
          </w:p>
          <w:p w14:paraId="09075B82" w14:textId="77777777" w:rsidR="00D53B97" w:rsidRPr="008E06D4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</w:rPr>
              <w:t>בְּחֹזֶק יָד הוֹצִיאָנוּ  ה' מִמִּצְרַיִם מִבֵּית עֲבָדִים</w:t>
            </w:r>
          </w:p>
          <w:p w14:paraId="7A4E4DE2" w14:textId="77777777" w:rsidR="00D53B97" w:rsidRPr="008E06D4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proofErr w:type="gramStart"/>
            <w:r w:rsidRPr="008E06D4">
              <w:rPr>
                <w:rFonts w:cs="David"/>
                <w:color w:val="000000"/>
                <w:sz w:val="32"/>
                <w:szCs w:val="32"/>
              </w:rPr>
              <w:t>15</w:t>
            </w:r>
            <w:r w:rsidRPr="008E06D4"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 xml:space="preserve"> וַיְהִי</w:t>
            </w:r>
            <w:proofErr w:type="gramEnd"/>
          </w:p>
          <w:p w14:paraId="290ED821" w14:textId="77777777" w:rsidR="00D53B97" w:rsidRPr="008E06D4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כִּי הִקְשָׁה פַרְעֹה לְשַׁלְּחֵנוּ</w:t>
            </w:r>
          </w:p>
          <w:p w14:paraId="39863BBC" w14:textId="77777777" w:rsidR="00D53B97" w:rsidRPr="008E06D4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וַיַּהֲרֹג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ה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'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כָּל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בְּכוֹר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בְּאֶרֶץ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מִצְרַיִם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מִבְּכֹר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אָדָם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וְעַד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בְּכוֹר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בְּהֵמָה</w:t>
            </w:r>
          </w:p>
          <w:p w14:paraId="6DAE7BA7" w14:textId="77777777" w:rsidR="00D53B97" w:rsidRPr="008E06D4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עַל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כֵּן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אֲנִי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זֹבֵחַ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לַ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ה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'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כָּל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פֶּטֶר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רֶחֶם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8E06D4">
              <w:rPr>
                <w:rFonts w:cs="David"/>
                <w:color w:val="000000"/>
                <w:sz w:val="32"/>
                <w:szCs w:val="32"/>
                <w:rtl/>
              </w:rPr>
              <w:t>הַזְּכָרִים</w:t>
            </w:r>
          </w:p>
          <w:p w14:paraId="59CAA622" w14:textId="77777777" w:rsidR="00D53B97" w:rsidRPr="008E06D4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8E06D4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>וְכָל בְּכוֹר בָּנַי אֶפְדֶּה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458EB" w14:textId="77777777" w:rsidR="00D53B97" w:rsidRPr="008E06D4" w:rsidRDefault="00D53B97" w:rsidP="005671A6">
            <w:pPr>
              <w:pStyle w:val="Standard"/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14E3FECC" w14:textId="77777777" w:rsidR="00D53B97" w:rsidRPr="008E06D4" w:rsidRDefault="00D53B97" w:rsidP="005671A6">
            <w:pPr>
              <w:pStyle w:val="Standard"/>
              <w:spacing w:line="480" w:lineRule="auto"/>
              <w:jc w:val="center"/>
              <w:rPr>
                <w:sz w:val="32"/>
                <w:szCs w:val="32"/>
              </w:rPr>
            </w:pPr>
            <w:r w:rsidRPr="008E06D4">
              <w:rPr>
                <w:b/>
                <w:bCs/>
                <w:sz w:val="32"/>
                <w:szCs w:val="32"/>
                <w:rtl/>
              </w:rPr>
              <w:t>=</w:t>
            </w:r>
          </w:p>
          <w:p w14:paraId="09B2A045" w14:textId="77777777" w:rsidR="00D53B97" w:rsidRPr="008E06D4" w:rsidRDefault="00D53B97" w:rsidP="005671A6">
            <w:pPr>
              <w:pStyle w:val="Standard"/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24BB2779" w14:textId="77777777" w:rsidR="00D53B97" w:rsidRPr="008E06D4" w:rsidRDefault="00D53B97" w:rsidP="005671A6">
            <w:pPr>
              <w:pStyle w:val="Standard"/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60D79" w14:textId="77777777" w:rsidR="00D53B97" w:rsidRPr="008E06D4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8E06D4">
              <w:rPr>
                <w:sz w:val="32"/>
                <w:szCs w:val="32"/>
                <w:rtl/>
              </w:rPr>
              <w:t>וְאָמַרְתָּ אֵלָיו:</w:t>
            </w:r>
          </w:p>
          <w:p w14:paraId="269F9D7F" w14:textId="77777777" w:rsidR="00D53B97" w:rsidRPr="008E06D4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8E06D4">
              <w:rPr>
                <w:rFonts w:cs="David"/>
                <w:bCs/>
                <w:color w:val="000000"/>
                <w:sz w:val="32"/>
                <w:szCs w:val="32"/>
                <w:rtl/>
              </w:rPr>
              <w:t>בְּחֹזֶק יָד הוֹצִיאָנוּ  ה' מִמִּצְרַיִם מִבֵּית עֲבָדִים</w:t>
            </w:r>
          </w:p>
          <w:p w14:paraId="5469D000" w14:textId="505D4C7C" w:rsidR="00D53B97" w:rsidRPr="008E06D4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D753E4">
              <w:rPr>
                <w:rFonts w:cs="David"/>
                <w:i/>
                <w:iCs/>
                <w:color w:val="000000"/>
                <w:sz w:val="22"/>
                <w:szCs w:val="22"/>
                <w:rtl/>
              </w:rPr>
              <w:t xml:space="preserve"> </w:t>
            </w:r>
            <w:r w:rsidRPr="00D753E4">
              <w:rPr>
                <w:rFonts w:cs="David"/>
                <w:i/>
                <w:iCs/>
                <w:color w:val="000000"/>
                <w:sz w:val="22"/>
                <w:szCs w:val="22"/>
              </w:rPr>
              <w:t>partial answer only</w:t>
            </w:r>
            <w:r w:rsidRPr="00D753E4">
              <w:rPr>
                <w:rFonts w:cs="David"/>
                <w:i/>
                <w:iCs/>
                <w:color w:val="000000"/>
                <w:sz w:val="22"/>
                <w:szCs w:val="22"/>
                <w:rtl/>
              </w:rPr>
              <w:t>)</w:t>
            </w:r>
          </w:p>
          <w:p w14:paraId="7A5D790C" w14:textId="77777777" w:rsidR="00D53B97" w:rsidRPr="008E06D4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</w:p>
          <w:p w14:paraId="6EF9B486" w14:textId="77777777" w:rsidR="00D53B97" w:rsidRPr="008E06D4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</w:p>
          <w:p w14:paraId="7C8F598F" w14:textId="77777777" w:rsidR="00D53B97" w:rsidRPr="008E06D4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8E06D4">
              <w:rPr>
                <w:sz w:val="32"/>
                <w:szCs w:val="32"/>
                <w:rtl/>
              </w:rPr>
              <w:t xml:space="preserve">                                                             </w:t>
            </w:r>
            <w:r w:rsidRPr="008E06D4">
              <w:rPr>
                <w:rFonts w:cs="David"/>
                <w:b/>
                <w:bCs/>
                <w:sz w:val="32"/>
                <w:szCs w:val="32"/>
                <w:rtl/>
              </w:rPr>
              <w:t xml:space="preserve">            </w:t>
            </w:r>
            <w:r w:rsidRPr="008E06D4">
              <w:rPr>
                <w:sz w:val="32"/>
                <w:szCs w:val="32"/>
                <w:rtl/>
              </w:rPr>
              <w:t xml:space="preserve">                       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BBDE9" w14:textId="77777777" w:rsidR="00D53B97" w:rsidRDefault="00D53B97" w:rsidP="00C579C8">
            <w:pPr>
              <w:pStyle w:val="Standard"/>
              <w:jc w:val="center"/>
            </w:pPr>
            <w:r>
              <w:rPr>
                <w:sz w:val="20"/>
                <w:szCs w:val="20"/>
              </w:rPr>
              <w:t>Answer</w:t>
            </w:r>
          </w:p>
        </w:tc>
      </w:tr>
    </w:tbl>
    <w:p w14:paraId="215F7D05" w14:textId="77777777" w:rsidR="00D53B97" w:rsidRDefault="00D53B97" w:rsidP="00D53B97">
      <w:pPr>
        <w:pStyle w:val="Standard"/>
      </w:pPr>
      <w:r>
        <w:rPr>
          <w:color w:val="000000"/>
          <w:sz w:val="16"/>
          <w:szCs w:val="16"/>
          <w:rtl/>
        </w:rPr>
        <w:t xml:space="preserve"> </w:t>
      </w:r>
    </w:p>
    <w:p w14:paraId="674BFF0F" w14:textId="77777777" w:rsidR="00D53B97" w:rsidRDefault="00D53B97" w:rsidP="00D53B97">
      <w:pPr>
        <w:pStyle w:val="Standard"/>
        <w:jc w:val="center"/>
        <w:rPr>
          <w:b/>
          <w:bCs/>
          <w:sz w:val="22"/>
          <w:szCs w:val="22"/>
        </w:rPr>
      </w:pPr>
    </w:p>
    <w:tbl>
      <w:tblPr>
        <w:bidiVisual/>
        <w:tblW w:w="13268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5"/>
        <w:gridCol w:w="1076"/>
        <w:gridCol w:w="4877"/>
        <w:gridCol w:w="2100"/>
      </w:tblGrid>
      <w:tr w:rsidR="00D53B97" w14:paraId="33B13F07" w14:textId="77777777" w:rsidTr="005671A6"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4BEE9" w14:textId="77777777" w:rsidR="00D53B97" w:rsidRPr="00DE0938" w:rsidRDefault="00D53B97" w:rsidP="00C579C8">
            <w:pPr>
              <w:pStyle w:val="Standard"/>
              <w:jc w:val="center"/>
              <w:rPr>
                <w:sz w:val="32"/>
                <w:szCs w:val="32"/>
              </w:rPr>
            </w:pPr>
            <w:r w:rsidRPr="00DE0938">
              <w:rPr>
                <w:rFonts w:cs="David"/>
                <w:b/>
                <w:bCs/>
                <w:color w:val="000000"/>
                <w:sz w:val="32"/>
                <w:szCs w:val="32"/>
                <w:rtl/>
              </w:rPr>
              <w:t xml:space="preserve">שמות יג, ח    </w:t>
            </w:r>
            <w:r w:rsidRPr="00DE0938">
              <w:rPr>
                <w:rFonts w:cs="David"/>
                <w:b/>
                <w:bCs/>
                <w:color w:val="000000"/>
                <w:sz w:val="32"/>
                <w:szCs w:val="32"/>
              </w:rPr>
              <w:t>Exodus 13:8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CD008" w14:textId="77777777" w:rsidR="00D53B97" w:rsidRPr="00DE0938" w:rsidRDefault="00D53B97" w:rsidP="00C579C8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57F26" w14:textId="77777777" w:rsidR="00D53B97" w:rsidRPr="00DE0938" w:rsidRDefault="00D53B97" w:rsidP="00C579C8">
            <w:pPr>
              <w:pStyle w:val="Standard"/>
              <w:jc w:val="center"/>
              <w:rPr>
                <w:sz w:val="32"/>
                <w:szCs w:val="32"/>
              </w:rPr>
            </w:pPr>
            <w:r w:rsidRPr="00DE0938">
              <w:rPr>
                <w:b/>
                <w:bCs/>
                <w:i/>
                <w:iCs/>
                <w:sz w:val="32"/>
                <w:szCs w:val="32"/>
              </w:rPr>
              <w:t>Haggadah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BB025" w14:textId="77777777" w:rsidR="00D53B97" w:rsidRDefault="00D53B97" w:rsidP="00C579C8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53B97" w14:paraId="33780952" w14:textId="77777777" w:rsidTr="005671A6"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BC33D" w14:textId="77777777" w:rsidR="00D53B97" w:rsidRDefault="00D53B97" w:rsidP="00C579C8">
            <w:pPr>
              <w:pStyle w:val="Standard"/>
              <w:jc w:val="left"/>
            </w:pPr>
            <w:r>
              <w:rPr>
                <w:rFonts w:cs="David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cs="David"/>
                <w:color w:val="000000"/>
                <w:sz w:val="20"/>
                <w:szCs w:val="20"/>
              </w:rPr>
              <w:t>No Question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DD0E0" w14:textId="77777777" w:rsidR="00D53B97" w:rsidRDefault="00D53B97" w:rsidP="00C579C8">
            <w:pPr>
              <w:pStyle w:val="Standard"/>
              <w:jc w:val="left"/>
              <w:rPr>
                <w:b/>
                <w:bCs/>
              </w:rPr>
            </w:pP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319C9" w14:textId="77777777" w:rsidR="00D53B97" w:rsidRPr="009A5ED9" w:rsidRDefault="00D53B97" w:rsidP="005671A6">
            <w:pPr>
              <w:pStyle w:val="Standard"/>
              <w:spacing w:line="480" w:lineRule="auto"/>
              <w:jc w:val="left"/>
              <w:rPr>
                <w:sz w:val="48"/>
                <w:szCs w:val="48"/>
              </w:rPr>
            </w:pPr>
            <w:r w:rsidRPr="009A5ED9">
              <w:rPr>
                <w:b/>
                <w:bCs/>
                <w:sz w:val="48"/>
                <w:szCs w:val="48"/>
                <w:rtl/>
              </w:rPr>
              <w:t xml:space="preserve">וְשֶׁאֵינוֹ יוֹדֵעַ לִשְׁאוֹל  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109F7" w14:textId="77777777" w:rsidR="00D53B97" w:rsidRDefault="00D53B97" w:rsidP="00C579C8">
            <w:pPr>
              <w:pStyle w:val="Standard"/>
              <w:jc w:val="center"/>
            </w:pPr>
            <w:r>
              <w:rPr>
                <w:sz w:val="20"/>
                <w:szCs w:val="20"/>
              </w:rPr>
              <w:t>Question</w:t>
            </w:r>
          </w:p>
        </w:tc>
      </w:tr>
      <w:tr w:rsidR="00D53B97" w14:paraId="4D3D3F29" w14:textId="77777777" w:rsidTr="005671A6">
        <w:tc>
          <w:tcPr>
            <w:tcW w:w="3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A584C" w14:textId="77777777" w:rsidR="00D53B97" w:rsidRPr="005671A6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5671A6">
              <w:rPr>
                <w:rFonts w:cs="David"/>
                <w:color w:val="000000"/>
                <w:sz w:val="32"/>
                <w:szCs w:val="32"/>
                <w:rtl/>
              </w:rPr>
              <w:t xml:space="preserve"> </w:t>
            </w:r>
          </w:p>
          <w:p w14:paraId="6AEA165A" w14:textId="77777777" w:rsidR="00D53B97" w:rsidRPr="005671A6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proofErr w:type="gramStart"/>
            <w:r w:rsidRPr="005671A6">
              <w:rPr>
                <w:rFonts w:cs="David"/>
                <w:color w:val="000000"/>
                <w:sz w:val="32"/>
                <w:szCs w:val="32"/>
              </w:rPr>
              <w:t>8</w:t>
            </w:r>
            <w:r w:rsidRPr="005671A6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 </w:t>
            </w:r>
            <w:r w:rsidRPr="005671A6">
              <w:rPr>
                <w:rFonts w:cs="David"/>
                <w:color w:val="000000"/>
                <w:sz w:val="32"/>
                <w:szCs w:val="32"/>
                <w:rtl/>
              </w:rPr>
              <w:t>וְהִגַּדְתָּ</w:t>
            </w:r>
            <w:proofErr w:type="gramEnd"/>
            <w:r w:rsidRPr="005671A6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5671A6">
              <w:rPr>
                <w:rFonts w:cs="David"/>
                <w:color w:val="000000"/>
                <w:sz w:val="32"/>
                <w:szCs w:val="32"/>
                <w:rtl/>
              </w:rPr>
              <w:t>לְבִנְךָ</w:t>
            </w:r>
            <w:r w:rsidRPr="005671A6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5671A6">
              <w:rPr>
                <w:rFonts w:cs="David"/>
                <w:color w:val="000000"/>
                <w:sz w:val="32"/>
                <w:szCs w:val="32"/>
                <w:rtl/>
              </w:rPr>
              <w:t>בַּיּוֹם</w:t>
            </w:r>
            <w:r w:rsidRPr="005671A6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5671A6">
              <w:rPr>
                <w:rFonts w:cs="David"/>
                <w:color w:val="000000"/>
                <w:sz w:val="32"/>
                <w:szCs w:val="32"/>
                <w:rtl/>
              </w:rPr>
              <w:t>הַהוּא</w:t>
            </w:r>
            <w:r w:rsidRPr="005671A6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5671A6">
              <w:rPr>
                <w:rFonts w:cs="David"/>
                <w:color w:val="000000"/>
                <w:sz w:val="32"/>
                <w:szCs w:val="32"/>
                <w:rtl/>
              </w:rPr>
              <w:t>לֵאמֹר</w:t>
            </w:r>
          </w:p>
          <w:p w14:paraId="3168641F" w14:textId="77777777" w:rsidR="00D53B97" w:rsidRPr="005671A6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</w:rPr>
              <w:t>בַּעֲבוּר</w:t>
            </w: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</w:rPr>
              <w:t>זֶה</w:t>
            </w: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</w:rPr>
              <w:t>עָשָׂה</w:t>
            </w: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</w:rPr>
              <w:t>ה</w:t>
            </w: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' </w:t>
            </w: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</w:rPr>
              <w:t>לִי</w:t>
            </w:r>
          </w:p>
          <w:p w14:paraId="0CD5C29F" w14:textId="77777777" w:rsidR="00D53B97" w:rsidRPr="005671A6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</w:rPr>
              <w:t>בְּצֵאתִי מִמִּצְרָיִם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7FA91" w14:textId="77777777" w:rsidR="00D53B97" w:rsidRPr="005671A6" w:rsidRDefault="00D53B97" w:rsidP="005671A6">
            <w:pPr>
              <w:pStyle w:val="Standard"/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</w:p>
          <w:p w14:paraId="04747E59" w14:textId="77777777" w:rsidR="00D53B97" w:rsidRPr="005671A6" w:rsidRDefault="00D53B97" w:rsidP="005671A6">
            <w:pPr>
              <w:pStyle w:val="Standard"/>
              <w:spacing w:line="480" w:lineRule="auto"/>
              <w:jc w:val="center"/>
              <w:rPr>
                <w:sz w:val="32"/>
                <w:szCs w:val="32"/>
              </w:rPr>
            </w:pPr>
            <w:r w:rsidRPr="005671A6">
              <w:rPr>
                <w:b/>
                <w:bCs/>
                <w:sz w:val="32"/>
                <w:szCs w:val="32"/>
                <w:rtl/>
              </w:rPr>
              <w:t>=</w:t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FBE94" w14:textId="77777777" w:rsidR="00D53B97" w:rsidRPr="005671A6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5671A6">
              <w:rPr>
                <w:sz w:val="32"/>
                <w:szCs w:val="32"/>
                <w:rtl/>
              </w:rPr>
              <w:t>אַתְּ פְּתַח לוֹ, שֶׁנֶּאֱמַר</w:t>
            </w:r>
            <w:r w:rsidRPr="005671A6">
              <w:rPr>
                <w:sz w:val="32"/>
                <w:szCs w:val="32"/>
                <w:rtl/>
                <w:lang w:eastAsia="ar-SA"/>
              </w:rPr>
              <w:t xml:space="preserve"> </w:t>
            </w:r>
            <w:r w:rsidRPr="005671A6">
              <w:rPr>
                <w:sz w:val="32"/>
                <w:szCs w:val="32"/>
                <w:rtl/>
              </w:rPr>
              <w:t xml:space="preserve">               </w:t>
            </w:r>
          </w:p>
          <w:p w14:paraId="50DEE79E" w14:textId="77777777" w:rsidR="00D53B97" w:rsidRPr="005671A6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5671A6">
              <w:rPr>
                <w:rFonts w:cs="David"/>
                <w:color w:val="000000"/>
                <w:sz w:val="32"/>
                <w:szCs w:val="32"/>
                <w:rtl/>
              </w:rPr>
              <w:t>וְהִגַּדְתָּ</w:t>
            </w:r>
            <w:r w:rsidRPr="005671A6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5671A6">
              <w:rPr>
                <w:rFonts w:cs="David"/>
                <w:color w:val="000000"/>
                <w:sz w:val="32"/>
                <w:szCs w:val="32"/>
                <w:rtl/>
              </w:rPr>
              <w:t>לְבִנְךָ</w:t>
            </w:r>
            <w:r w:rsidRPr="005671A6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5671A6">
              <w:rPr>
                <w:rFonts w:cs="David"/>
                <w:color w:val="000000"/>
                <w:sz w:val="32"/>
                <w:szCs w:val="32"/>
                <w:rtl/>
              </w:rPr>
              <w:t>בַּיּוֹם</w:t>
            </w:r>
            <w:r w:rsidRPr="005671A6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5671A6">
              <w:rPr>
                <w:rFonts w:cs="David"/>
                <w:color w:val="000000"/>
                <w:sz w:val="32"/>
                <w:szCs w:val="32"/>
                <w:rtl/>
              </w:rPr>
              <w:t>הַהוּא</w:t>
            </w:r>
            <w:r w:rsidRPr="005671A6">
              <w:rPr>
                <w:rFonts w:cs="David"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5671A6">
              <w:rPr>
                <w:rFonts w:cs="David"/>
                <w:color w:val="000000"/>
                <w:sz w:val="32"/>
                <w:szCs w:val="32"/>
                <w:rtl/>
              </w:rPr>
              <w:t>לֵאמֹר</w:t>
            </w:r>
          </w:p>
          <w:p w14:paraId="1268668D" w14:textId="77777777" w:rsidR="00D53B97" w:rsidRPr="005671A6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</w:rPr>
              <w:t>בַּעֲבוּר</w:t>
            </w: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</w:rPr>
              <w:t>זֶה</w:t>
            </w: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</w:rPr>
              <w:t>עָשָׂה</w:t>
            </w: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</w:rPr>
              <w:t>ה</w:t>
            </w: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' </w:t>
            </w: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</w:rPr>
              <w:t>לִי</w:t>
            </w:r>
          </w:p>
          <w:p w14:paraId="4A32F402" w14:textId="77777777" w:rsidR="00D53B97" w:rsidRPr="005671A6" w:rsidRDefault="00D53B97" w:rsidP="005671A6">
            <w:pPr>
              <w:pStyle w:val="Standard"/>
              <w:spacing w:line="480" w:lineRule="auto"/>
              <w:jc w:val="left"/>
              <w:rPr>
                <w:sz w:val="32"/>
                <w:szCs w:val="32"/>
              </w:rPr>
            </w:pP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</w:rPr>
              <w:t>בְּצֵאתִי</w:t>
            </w: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  <w:lang w:eastAsia="ar-SA"/>
              </w:rPr>
              <w:t xml:space="preserve"> </w:t>
            </w:r>
            <w:r w:rsidRPr="005671A6">
              <w:rPr>
                <w:rFonts w:cs="David"/>
                <w:bCs/>
                <w:color w:val="000000"/>
                <w:sz w:val="32"/>
                <w:szCs w:val="32"/>
                <w:rtl/>
              </w:rPr>
              <w:t>מִמִּצְרָיִם</w:t>
            </w:r>
            <w:r w:rsidRPr="005671A6">
              <w:rPr>
                <w:sz w:val="32"/>
                <w:szCs w:val="32"/>
                <w:rtl/>
              </w:rPr>
              <w:t xml:space="preserve">                        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7C0D4" w14:textId="77777777" w:rsidR="00D53B97" w:rsidRDefault="00D53B97" w:rsidP="00C579C8">
            <w:pPr>
              <w:pStyle w:val="Standard"/>
              <w:jc w:val="center"/>
            </w:pPr>
            <w:r>
              <w:rPr>
                <w:sz w:val="20"/>
                <w:szCs w:val="20"/>
              </w:rPr>
              <w:t>Answer</w:t>
            </w:r>
          </w:p>
        </w:tc>
      </w:tr>
    </w:tbl>
    <w:p w14:paraId="41ACDFEF" w14:textId="77777777" w:rsidR="008022B5" w:rsidRDefault="008022B5"/>
    <w:sectPr w:rsidR="008022B5" w:rsidSect="004F0F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F Graffiti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97"/>
    <w:rsid w:val="00017D09"/>
    <w:rsid w:val="00281C4D"/>
    <w:rsid w:val="004F0FE1"/>
    <w:rsid w:val="005671A6"/>
    <w:rsid w:val="008022B5"/>
    <w:rsid w:val="008E06D4"/>
    <w:rsid w:val="00917605"/>
    <w:rsid w:val="009A5ED9"/>
    <w:rsid w:val="00C01962"/>
    <w:rsid w:val="00CB47AE"/>
    <w:rsid w:val="00D53B97"/>
    <w:rsid w:val="00D753E4"/>
    <w:rsid w:val="00D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3A81B"/>
  <w15:chartTrackingRefBased/>
  <w15:docId w15:val="{FEE3DAD2-F0DD-40A5-9071-B7C1D73C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53B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C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53B97"/>
    <w:pPr>
      <w:suppressAutoHyphens/>
      <w:autoSpaceDN w:val="0"/>
      <w:bidi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Rahel</cp:lastModifiedBy>
  <cp:revision>2</cp:revision>
  <cp:lastPrinted>2018-03-12T20:11:00Z</cp:lastPrinted>
  <dcterms:created xsi:type="dcterms:W3CDTF">2018-06-15T16:25:00Z</dcterms:created>
  <dcterms:modified xsi:type="dcterms:W3CDTF">2018-06-15T16:25:00Z</dcterms:modified>
</cp:coreProperties>
</file>